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0C" w:rsidRDefault="00BB1B0C" w:rsidP="00F3368C">
      <w:pPr>
        <w:tabs>
          <w:tab w:val="left" w:pos="3255"/>
        </w:tabs>
        <w:jc w:val="center"/>
        <w:rPr>
          <w:b/>
          <w:sz w:val="28"/>
        </w:rPr>
      </w:pPr>
    </w:p>
    <w:p w:rsidR="00F3368C" w:rsidRPr="002A6D9A" w:rsidRDefault="00F3368C" w:rsidP="00F3368C">
      <w:pPr>
        <w:tabs>
          <w:tab w:val="left" w:pos="3255"/>
        </w:tabs>
        <w:jc w:val="center"/>
        <w:rPr>
          <w:b/>
          <w:sz w:val="28"/>
        </w:rPr>
      </w:pPr>
      <w:r w:rsidRPr="002A6D9A">
        <w:rPr>
          <w:b/>
          <w:sz w:val="28"/>
        </w:rPr>
        <w:t>Программа соревнований</w:t>
      </w:r>
    </w:p>
    <w:p w:rsidR="00F3368C" w:rsidRDefault="00C159BC" w:rsidP="00F3368C">
      <w:pPr>
        <w:tabs>
          <w:tab w:val="left" w:pos="3255"/>
        </w:tabs>
        <w:jc w:val="center"/>
        <w:rPr>
          <w:b/>
          <w:sz w:val="28"/>
        </w:rPr>
      </w:pPr>
      <w:r>
        <w:rPr>
          <w:b/>
          <w:sz w:val="28"/>
        </w:rPr>
        <w:t>с</w:t>
      </w:r>
      <w:r w:rsidR="00366EED">
        <w:rPr>
          <w:b/>
          <w:sz w:val="28"/>
        </w:rPr>
        <w:t xml:space="preserve"> 5 по 9</w:t>
      </w:r>
      <w:r w:rsidR="00F3368C" w:rsidRPr="002A6D9A">
        <w:rPr>
          <w:b/>
          <w:sz w:val="28"/>
        </w:rPr>
        <w:t xml:space="preserve"> июня</w:t>
      </w:r>
      <w:r w:rsidR="00366EED">
        <w:rPr>
          <w:b/>
          <w:sz w:val="28"/>
        </w:rPr>
        <w:t xml:space="preserve"> 2023</w:t>
      </w:r>
      <w:bookmarkStart w:id="0" w:name="_GoBack"/>
      <w:bookmarkEnd w:id="0"/>
      <w:r w:rsidR="00F3368C" w:rsidRPr="002A6D9A">
        <w:rPr>
          <w:b/>
          <w:sz w:val="28"/>
        </w:rPr>
        <w:t xml:space="preserve"> года</w:t>
      </w:r>
    </w:p>
    <w:p w:rsidR="00BB1B0C" w:rsidRPr="002A6D9A" w:rsidRDefault="00BB1B0C" w:rsidP="00F3368C">
      <w:pPr>
        <w:tabs>
          <w:tab w:val="left" w:pos="3255"/>
        </w:tabs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3"/>
        <w:gridCol w:w="1521"/>
        <w:gridCol w:w="3830"/>
        <w:gridCol w:w="2941"/>
      </w:tblGrid>
      <w:tr w:rsidR="00F3368C" w:rsidRPr="002A6D9A" w:rsidTr="000E1C98">
        <w:tc>
          <w:tcPr>
            <w:tcW w:w="1053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Дата</w:t>
            </w: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Время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Содержание</w:t>
            </w:r>
          </w:p>
        </w:tc>
        <w:tc>
          <w:tcPr>
            <w:tcW w:w="294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Место</w:t>
            </w:r>
          </w:p>
        </w:tc>
      </w:tr>
      <w:tr w:rsidR="00F3368C" w:rsidRPr="002A6D9A" w:rsidTr="000E1C98">
        <w:tc>
          <w:tcPr>
            <w:tcW w:w="1053" w:type="dxa"/>
            <w:vMerge w:val="restart"/>
          </w:tcPr>
          <w:p w:rsidR="00F3368C" w:rsidRPr="00950446" w:rsidRDefault="003C0F7A" w:rsidP="008305BE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305BE">
              <w:rPr>
                <w:b/>
              </w:rPr>
              <w:t xml:space="preserve"> июня</w:t>
            </w:r>
          </w:p>
          <w:p w:rsidR="00C159BC" w:rsidRPr="002A6D9A" w:rsidRDefault="008305BE" w:rsidP="008305BE">
            <w:pPr>
              <w:tabs>
                <w:tab w:val="left" w:pos="3255"/>
              </w:tabs>
              <w:jc w:val="center"/>
            </w:pPr>
            <w:proofErr w:type="spellStart"/>
            <w:r>
              <w:t>Судо</w:t>
            </w:r>
            <w:proofErr w:type="spellEnd"/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09:00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Регистрация</w:t>
            </w:r>
          </w:p>
        </w:tc>
        <w:tc>
          <w:tcPr>
            <w:tcW w:w="2941" w:type="dxa"/>
            <w:vMerge w:val="restart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 xml:space="preserve">г. Якутск, </w:t>
            </w:r>
            <w:r w:rsidR="008305BE">
              <w:t>озеро Талое</w:t>
            </w: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10:00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Начало соревнований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13:00-14:00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Обед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Соревнования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16:00-17:00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Награждение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 w:val="restart"/>
          </w:tcPr>
          <w:p w:rsidR="00F3368C" w:rsidRPr="00950446" w:rsidRDefault="003C0F7A" w:rsidP="008305BE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305BE">
              <w:rPr>
                <w:b/>
              </w:rPr>
              <w:t xml:space="preserve"> июня</w:t>
            </w:r>
          </w:p>
          <w:p w:rsidR="00C159BC" w:rsidRPr="002A6D9A" w:rsidRDefault="008305BE" w:rsidP="008305BE">
            <w:pPr>
              <w:tabs>
                <w:tab w:val="left" w:pos="3255"/>
              </w:tabs>
              <w:jc w:val="center"/>
            </w:pPr>
            <w:r>
              <w:t>Авто</w:t>
            </w: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09:00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Регистрация</w:t>
            </w:r>
          </w:p>
        </w:tc>
        <w:tc>
          <w:tcPr>
            <w:tcW w:w="2941" w:type="dxa"/>
            <w:vMerge w:val="restart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г. Якутск</w:t>
            </w:r>
            <w:r w:rsidR="006756AC">
              <w:t xml:space="preserve">, </w:t>
            </w:r>
            <w:r w:rsidR="008305BE">
              <w:t xml:space="preserve">Комсомольская </w:t>
            </w:r>
            <w:proofErr w:type="spellStart"/>
            <w:r w:rsidR="008305BE">
              <w:t>площаь</w:t>
            </w:r>
            <w:proofErr w:type="spellEnd"/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10:00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Начало соревнований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13:00-14:00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Обед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Соревнования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16:00-17:00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Награждение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 w:val="restart"/>
          </w:tcPr>
          <w:p w:rsidR="00F3368C" w:rsidRPr="003F064C" w:rsidRDefault="003C0F7A" w:rsidP="008305BE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05BE">
              <w:rPr>
                <w:b/>
              </w:rPr>
              <w:t xml:space="preserve"> июня</w:t>
            </w:r>
          </w:p>
          <w:p w:rsidR="00C159BC" w:rsidRPr="002A6D9A" w:rsidRDefault="008305BE" w:rsidP="008305BE">
            <w:pPr>
              <w:tabs>
                <w:tab w:val="left" w:pos="3255"/>
              </w:tabs>
              <w:jc w:val="center"/>
            </w:pPr>
            <w:r>
              <w:t>Авиа</w:t>
            </w: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09:00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Регистрация</w:t>
            </w:r>
          </w:p>
        </w:tc>
        <w:tc>
          <w:tcPr>
            <w:tcW w:w="2941" w:type="dxa"/>
            <w:vMerge w:val="restart"/>
          </w:tcPr>
          <w:p w:rsidR="00F3368C" w:rsidRPr="002A6D9A" w:rsidRDefault="00CB54CD" w:rsidP="008305BE">
            <w:pPr>
              <w:tabs>
                <w:tab w:val="left" w:pos="3255"/>
              </w:tabs>
              <w:jc w:val="center"/>
            </w:pPr>
            <w:r>
              <w:t xml:space="preserve">Ус </w:t>
            </w:r>
            <w:proofErr w:type="spellStart"/>
            <w:r>
              <w:t>Хатын</w:t>
            </w:r>
            <w:proofErr w:type="spellEnd"/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10:00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Начало соревнований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13:00-14:00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Обед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Соревнования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16:00-17:00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Награждение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 w:val="restart"/>
          </w:tcPr>
          <w:p w:rsidR="00F3368C" w:rsidRDefault="003C0F7A" w:rsidP="008305BE">
            <w:pPr>
              <w:tabs>
                <w:tab w:val="left" w:pos="3255"/>
              </w:tabs>
              <w:jc w:val="center"/>
            </w:pPr>
            <w:r>
              <w:rPr>
                <w:b/>
              </w:rPr>
              <w:t>8</w:t>
            </w:r>
            <w:r w:rsidR="00D50F4E">
              <w:rPr>
                <w:b/>
              </w:rPr>
              <w:t xml:space="preserve"> </w:t>
            </w:r>
            <w:r w:rsidR="00E900D7">
              <w:rPr>
                <w:b/>
              </w:rPr>
              <w:t xml:space="preserve">июня </w:t>
            </w:r>
            <w:r w:rsidR="00C159BC" w:rsidRPr="008305BE">
              <w:t>Ракета</w:t>
            </w:r>
          </w:p>
          <w:p w:rsidR="00C159BC" w:rsidRDefault="00C159BC" w:rsidP="008305BE">
            <w:pPr>
              <w:tabs>
                <w:tab w:val="left" w:pos="3255"/>
              </w:tabs>
              <w:jc w:val="center"/>
            </w:pPr>
          </w:p>
          <w:p w:rsidR="00C159BC" w:rsidRPr="002A6D9A" w:rsidRDefault="00C159B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09:00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Регистрация</w:t>
            </w:r>
          </w:p>
        </w:tc>
        <w:tc>
          <w:tcPr>
            <w:tcW w:w="2941" w:type="dxa"/>
            <w:vMerge w:val="restart"/>
          </w:tcPr>
          <w:p w:rsidR="00F3368C" w:rsidRPr="002A6D9A" w:rsidRDefault="006756AC" w:rsidP="008305BE">
            <w:pPr>
              <w:tabs>
                <w:tab w:val="left" w:pos="3255"/>
              </w:tabs>
              <w:jc w:val="center"/>
            </w:pPr>
            <w:r w:rsidRPr="006756AC">
              <w:t xml:space="preserve">с. </w:t>
            </w:r>
            <w:proofErr w:type="spellStart"/>
            <w:r w:rsidRPr="006756AC">
              <w:t>Хатассы</w:t>
            </w:r>
            <w:proofErr w:type="spellEnd"/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10:00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Начало соревнований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13:00-14:00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Обед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Соревнования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16:00-17:00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Награждение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 w:val="restart"/>
          </w:tcPr>
          <w:p w:rsidR="00F3368C" w:rsidRPr="00950446" w:rsidRDefault="003C0F7A" w:rsidP="008305BE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3368C" w:rsidRPr="00950446">
              <w:rPr>
                <w:b/>
              </w:rPr>
              <w:t xml:space="preserve"> июня</w:t>
            </w:r>
          </w:p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8305BE">
              <w:t>ракета</w:t>
            </w: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2941" w:type="dxa"/>
            <w:vMerge w:val="restart"/>
          </w:tcPr>
          <w:p w:rsidR="00F3368C" w:rsidRPr="002A6D9A" w:rsidRDefault="006756AC" w:rsidP="008305BE">
            <w:pPr>
              <w:tabs>
                <w:tab w:val="left" w:pos="3255"/>
              </w:tabs>
              <w:jc w:val="center"/>
            </w:pPr>
            <w:r w:rsidRPr="006756AC">
              <w:t xml:space="preserve">с. </w:t>
            </w:r>
            <w:proofErr w:type="spellStart"/>
            <w:r w:rsidRPr="006756AC">
              <w:t>Хатассы</w:t>
            </w:r>
            <w:proofErr w:type="spellEnd"/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10:00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Начало соревнований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13:00-14:00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Обед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14:00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Соревнования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  <w:tr w:rsidR="00F3368C" w:rsidRPr="002A6D9A" w:rsidTr="000E1C98">
        <w:tc>
          <w:tcPr>
            <w:tcW w:w="1053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  <w:tc>
          <w:tcPr>
            <w:tcW w:w="1521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16:00-17:00</w:t>
            </w:r>
          </w:p>
        </w:tc>
        <w:tc>
          <w:tcPr>
            <w:tcW w:w="3830" w:type="dxa"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  <w:r w:rsidRPr="002A6D9A">
              <w:t>Награждение</w:t>
            </w:r>
          </w:p>
        </w:tc>
        <w:tc>
          <w:tcPr>
            <w:tcW w:w="2941" w:type="dxa"/>
            <w:vMerge/>
          </w:tcPr>
          <w:p w:rsidR="00F3368C" w:rsidRPr="002A6D9A" w:rsidRDefault="00F3368C" w:rsidP="008305BE">
            <w:pPr>
              <w:tabs>
                <w:tab w:val="left" w:pos="3255"/>
              </w:tabs>
              <w:jc w:val="center"/>
            </w:pPr>
          </w:p>
        </w:tc>
      </w:tr>
    </w:tbl>
    <w:p w:rsidR="007A6A98" w:rsidRDefault="007A6A98" w:rsidP="00F3368C">
      <w:pPr>
        <w:spacing w:line="276" w:lineRule="auto"/>
        <w:jc w:val="both"/>
        <w:rPr>
          <w:szCs w:val="28"/>
        </w:rPr>
      </w:pPr>
    </w:p>
    <w:p w:rsidR="00F44341" w:rsidRPr="00B40EB4" w:rsidRDefault="00F44341" w:rsidP="00F3368C">
      <w:pPr>
        <w:spacing w:line="276" w:lineRule="auto"/>
        <w:jc w:val="both"/>
        <w:rPr>
          <w:szCs w:val="28"/>
          <w:u w:val="single"/>
        </w:rPr>
      </w:pPr>
    </w:p>
    <w:sectPr w:rsidR="00F44341" w:rsidRPr="00B40EB4" w:rsidSect="00F336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6C7F"/>
    <w:multiLevelType w:val="hybridMultilevel"/>
    <w:tmpl w:val="78B6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41"/>
    <w:rsid w:val="000261A8"/>
    <w:rsid w:val="000C498A"/>
    <w:rsid w:val="0013694B"/>
    <w:rsid w:val="001F1D77"/>
    <w:rsid w:val="00321B3B"/>
    <w:rsid w:val="00366EED"/>
    <w:rsid w:val="003C0F7A"/>
    <w:rsid w:val="003F064C"/>
    <w:rsid w:val="00525550"/>
    <w:rsid w:val="00563B53"/>
    <w:rsid w:val="00567081"/>
    <w:rsid w:val="005E5DCA"/>
    <w:rsid w:val="00637029"/>
    <w:rsid w:val="006756AC"/>
    <w:rsid w:val="006D0C3D"/>
    <w:rsid w:val="007440DC"/>
    <w:rsid w:val="00772432"/>
    <w:rsid w:val="00790A80"/>
    <w:rsid w:val="007A6A98"/>
    <w:rsid w:val="007E5C1D"/>
    <w:rsid w:val="008123DD"/>
    <w:rsid w:val="00824437"/>
    <w:rsid w:val="008305BE"/>
    <w:rsid w:val="0098047E"/>
    <w:rsid w:val="009D0728"/>
    <w:rsid w:val="00A72BF2"/>
    <w:rsid w:val="00B40EB4"/>
    <w:rsid w:val="00BB1B0C"/>
    <w:rsid w:val="00C159BC"/>
    <w:rsid w:val="00C462B6"/>
    <w:rsid w:val="00C77B5D"/>
    <w:rsid w:val="00C878AF"/>
    <w:rsid w:val="00CB54CD"/>
    <w:rsid w:val="00CC6D3E"/>
    <w:rsid w:val="00D35791"/>
    <w:rsid w:val="00D50F4E"/>
    <w:rsid w:val="00E829D2"/>
    <w:rsid w:val="00E900D7"/>
    <w:rsid w:val="00E914BE"/>
    <w:rsid w:val="00F3368C"/>
    <w:rsid w:val="00F44341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20A8"/>
  <w15:chartTrackingRefBased/>
  <w15:docId w15:val="{9E8A4A0D-338A-4C6F-8AB1-0A251ACA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4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41"/>
    <w:pPr>
      <w:ind w:left="720"/>
      <w:contextualSpacing/>
    </w:pPr>
  </w:style>
  <w:style w:type="character" w:styleId="a4">
    <w:name w:val="Hyperlink"/>
    <w:rsid w:val="00F443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4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F3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2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39</cp:revision>
  <cp:lastPrinted>2022-06-06T23:31:00Z</cp:lastPrinted>
  <dcterms:created xsi:type="dcterms:W3CDTF">2019-04-22T08:30:00Z</dcterms:created>
  <dcterms:modified xsi:type="dcterms:W3CDTF">2023-05-05T05:04:00Z</dcterms:modified>
</cp:coreProperties>
</file>